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5C" w:rsidRDefault="00EE3A5C" w:rsidP="00EE3A5C">
      <w:pPr>
        <w:pStyle w:val="NoSpacing"/>
      </w:pPr>
      <w:bookmarkStart w:id="0" w:name="_GoBack"/>
      <w:bookmarkEnd w:id="0"/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Name of Individual</w:t>
      </w:r>
      <w:r w:rsidRPr="00C17778">
        <w:t xml:space="preserve">: </w:t>
      </w:r>
      <w:sdt>
        <w:sdtPr>
          <w:id w:val="2004849264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  <w:r w:rsidRPr="00C17778">
        <w:tab/>
      </w:r>
      <w:r w:rsidRPr="00C17778">
        <w:tab/>
      </w:r>
      <w:r w:rsidRPr="00C17778">
        <w:tab/>
      </w:r>
      <w:r w:rsidRPr="00C17778">
        <w:rPr>
          <w:b/>
        </w:rPr>
        <w:t>ISP Start Date</w:t>
      </w:r>
      <w:r w:rsidRPr="00C17778">
        <w:t xml:space="preserve">: </w:t>
      </w:r>
      <w:sdt>
        <w:sdtPr>
          <w:id w:val="121497278"/>
          <w:placeholder>
            <w:docPart w:val="0E9DC3DFB05D4A8F8601E35291E817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  <w:r w:rsidRPr="00C17778">
        <w:tab/>
      </w:r>
      <w:r w:rsidRPr="00C17778">
        <w:rPr>
          <w:b/>
        </w:rPr>
        <w:t>ISP End Date</w:t>
      </w:r>
      <w:r w:rsidRPr="00C17778">
        <w:t xml:space="preserve">: </w:t>
      </w:r>
      <w:sdt>
        <w:sdtPr>
          <w:id w:val="-1675948176"/>
          <w:placeholder>
            <w:docPart w:val="0E9DC3DFB05D4A8F8601E35291E817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9008E" wp14:editId="00B72759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9C23C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D3A0E" wp14:editId="3258F1D2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EFAD9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D640" wp14:editId="0DC525FD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40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F16BD" wp14:editId="78283F37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95608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" strokecolor="#4a7ebb"/>
            </w:pict>
          </mc:Fallback>
        </mc:AlternateContent>
      </w:r>
      <w:r w:rsidRPr="00C17778">
        <w:rPr>
          <w:b/>
        </w:rPr>
        <w:t>Describe how the activities participated in during this year assisted the individual in moving toward his/her ISP outcome(s):</w:t>
      </w:r>
      <w:r w:rsidRPr="00C17778">
        <w:t xml:space="preserve"> </w:t>
      </w:r>
      <w:sdt>
        <w:sdtPr>
          <w:id w:val="-1142805859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E0E60" wp14:editId="254A5A35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2AAA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7B39" wp14:editId="594AF69F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202D3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Pr="00C17778">
        <w:rPr>
          <w:b/>
        </w:rPr>
        <w:t xml:space="preserve">Do changes need to </w:t>
      </w:r>
      <w:proofErr w:type="gramStart"/>
      <w:r w:rsidRPr="00C17778">
        <w:rPr>
          <w:b/>
        </w:rPr>
        <w:t>be made</w:t>
      </w:r>
      <w:proofErr w:type="gramEnd"/>
      <w:r w:rsidRPr="00C17778">
        <w:rPr>
          <w:b/>
        </w:rPr>
        <w:t xml:space="preserve"> to the strategies/activities based on the above information?</w:t>
      </w:r>
      <w:r w:rsidRPr="00C17778">
        <w:t xml:space="preserve"> </w:t>
      </w:r>
      <w:sdt>
        <w:sdtPr>
          <w:id w:val="-955171347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2574" wp14:editId="6A7D97FF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76E27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Are there any outstanding issues/concerns?</w:t>
      </w:r>
      <w:r w:rsidRPr="00C17778">
        <w:t xml:space="preserve"> </w:t>
      </w:r>
      <w:sdt>
        <w:sdtPr>
          <w:id w:val="-9919232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D0F10" wp14:editId="1477DB9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E1E4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EFBCD" wp14:editId="067ED52C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DF76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Give example(s) of how the individual participated in the planning of his/her activities throughout the year:</w:t>
      </w:r>
      <w:r w:rsidRPr="00C17778">
        <w:t xml:space="preserve"> </w:t>
      </w:r>
      <w:sdt>
        <w:sdtPr>
          <w:id w:val="1704137718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A976" wp14:editId="75A601B6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6ED3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C87E4" wp14:editId="1C1641DF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0BBBA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>Give example(s) from this year that demonstrate how the individual made new connections and/or participated more fully in his/her community:</w:t>
      </w:r>
      <w:r w:rsidRPr="00C17778">
        <w:t xml:space="preserve"> </w:t>
      </w:r>
      <w:sdt>
        <w:sdtPr>
          <w:id w:val="34314399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9CE39" wp14:editId="50991BC0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D51D6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proofErr w:type="gramStart"/>
      <w:r w:rsidRPr="00C17778">
        <w:rPr>
          <w:b/>
        </w:rPr>
        <w:t>Have any opportunities for employment of additional community participation been identified</w:t>
      </w:r>
      <w:proofErr w:type="gramEnd"/>
      <w:r w:rsidRPr="00C17778">
        <w:rPr>
          <w:b/>
        </w:rPr>
        <w:t xml:space="preserve"> during this year?</w:t>
      </w:r>
      <w:r w:rsidRPr="00C17778">
        <w:t xml:space="preserve"> </w:t>
      </w:r>
      <w:sdt>
        <w:sdtPr>
          <w:id w:val="-463738385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A73B0" wp14:editId="1DC4DFBC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AC48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7FD00" wp14:editId="2741AA57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315CD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b/>
        </w:rPr>
        <w:t xml:space="preserve">What </w:t>
      </w:r>
      <w:proofErr w:type="gramStart"/>
      <w:r w:rsidRPr="00C17778">
        <w:rPr>
          <w:b/>
        </w:rPr>
        <w:t>has been done</w:t>
      </w:r>
      <w:proofErr w:type="gramEnd"/>
      <w:r w:rsidRPr="00C17778">
        <w:rPr>
          <w:b/>
        </w:rPr>
        <w:t xml:space="preserve"> to pursue these employment or additional community participation opportunities? </w:t>
      </w:r>
      <w:sdt>
        <w:sdtPr>
          <w:id w:val="121973735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08E12" wp14:editId="6AC7006F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68DA1" id="Straight Connector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88F7E" wp14:editId="1955C7A4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B633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8A397" wp14:editId="3408967F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CF179" id="Straight Connector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Pr="00C17778">
        <w:rPr>
          <w:b/>
        </w:rPr>
        <w:t>Has anything changed related to the individual’s health/safety during this year</w:t>
      </w:r>
      <w:proofErr w:type="gramStart"/>
      <w:r w:rsidRPr="00C17778">
        <w:rPr>
          <w:b/>
        </w:rPr>
        <w:t>?   Is follow up needed</w:t>
      </w:r>
      <w:proofErr w:type="gramEnd"/>
      <w:r w:rsidRPr="00C17778">
        <w:rPr>
          <w:b/>
        </w:rPr>
        <w:t>?</w:t>
      </w:r>
      <w:r w:rsidRPr="00C17778">
        <w:t xml:space="preserve"> </w:t>
      </w:r>
      <w:sdt>
        <w:sdtPr>
          <w:id w:val="-913466933"/>
          <w:placeholder>
            <w:docPart w:val="9B76764871394DF7B46295E3D060425C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3425D5" w:rsidRPr="00C17778" w:rsidRDefault="003425D5" w:rsidP="003425D5">
      <w:pPr>
        <w:spacing w:after="0" w:line="240" w:lineRule="auto"/>
      </w:pPr>
    </w:p>
    <w:p w:rsidR="003425D5" w:rsidRPr="00C17778" w:rsidRDefault="003425D5" w:rsidP="003425D5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25A48" wp14:editId="4BCE5552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40869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</w:p>
    <w:p w:rsidR="00410072" w:rsidRDefault="00410072" w:rsidP="00EE3A5C">
      <w:pPr>
        <w:pStyle w:val="NoSpacing"/>
      </w:pPr>
      <w:proofErr w:type="gramStart"/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</w:p>
    <w:sectPr w:rsidR="00410072" w:rsidSect="00EE3A5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7A" w:rsidRDefault="003425D5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D5" w:rsidRPr="003425D5" w:rsidRDefault="003425D5" w:rsidP="003425D5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6315DC6" wp14:editId="6EE74B8B">
          <wp:simplePos x="0" y="0"/>
          <wp:positionH relativeFrom="column">
            <wp:posOffset>-4445</wp:posOffset>
          </wp:positionH>
          <wp:positionV relativeFrom="paragraph">
            <wp:posOffset>48260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D5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95CA870" wp14:editId="52B6B457">
          <wp:simplePos x="0" y="0"/>
          <wp:positionH relativeFrom="column">
            <wp:posOffset>8503285</wp:posOffset>
          </wp:positionH>
          <wp:positionV relativeFrom="paragraph">
            <wp:posOffset>-188595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D5">
      <w:rPr>
        <w:rFonts w:ascii="Calibri" w:hAnsi="Calibri" w:cs="Times New Roman"/>
        <w:sz w:val="24"/>
        <w:szCs w:val="24"/>
      </w:rPr>
      <w:tab/>
    </w:r>
    <w:r w:rsidRPr="003425D5">
      <w:rPr>
        <w:rFonts w:ascii="Calibri" w:hAnsi="Calibri" w:cs="Times New Roman"/>
        <w:sz w:val="24"/>
        <w:szCs w:val="24"/>
      </w:rPr>
      <w:tab/>
    </w:r>
  </w:p>
  <w:p w:rsidR="003425D5" w:rsidRPr="003425D5" w:rsidRDefault="003425D5" w:rsidP="003425D5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sz w:val="24"/>
        <w:szCs w:val="24"/>
      </w:rPr>
      <w:t>New Jersey Department of Human Services</w:t>
    </w:r>
  </w:p>
  <w:p w:rsidR="003425D5" w:rsidRPr="003425D5" w:rsidRDefault="003425D5" w:rsidP="003425D5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3425D5">
      <w:rPr>
        <w:rFonts w:ascii="Calibri" w:hAnsi="Calibri" w:cs="Times New Roman"/>
        <w:sz w:val="24"/>
        <w:szCs w:val="24"/>
      </w:rPr>
      <w:t>Division of Developmental Disabilities</w:t>
    </w:r>
  </w:p>
  <w:p w:rsidR="003425D5" w:rsidRPr="003425D5" w:rsidRDefault="003F759D" w:rsidP="003425D5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="003425D5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 w:rsidR="003425D5">
      <w:rPr>
        <w:rFonts w:ascii="Calibri" w:hAnsi="Calibri" w:cs="Times New Roman"/>
        <w:sz w:val="24"/>
        <w:szCs w:val="24"/>
      </w:rPr>
      <w:t xml:space="preserve"> </w:t>
    </w:r>
  </w:p>
  <w:p w:rsidR="00EE3A5C" w:rsidRPr="00EE3A5C" w:rsidRDefault="00EE3A5C">
    <w:pPr>
      <w:pStyle w:val="Header"/>
      <w:rPr>
        <w:sz w:val="20"/>
        <w:szCs w:val="20"/>
      </w:rPr>
    </w:pPr>
  </w:p>
  <w:p w:rsidR="00EE3A5C" w:rsidRPr="00EE3A5C" w:rsidRDefault="00B97F7A" w:rsidP="00EE3A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Prevocational Training</w:t>
    </w:r>
    <w:r w:rsidR="00EE3A5C" w:rsidRPr="00EE3A5C">
      <w:rPr>
        <w:b/>
        <w:sz w:val="28"/>
        <w:szCs w:val="28"/>
      </w:rPr>
      <w:t xml:space="preserve">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C"/>
    <w:rsid w:val="003425D5"/>
    <w:rsid w:val="003F759D"/>
    <w:rsid w:val="00410072"/>
    <w:rsid w:val="00B96A03"/>
    <w:rsid w:val="00B97F7A"/>
    <w:rsid w:val="00DE1575"/>
    <w:rsid w:val="00EE3A5C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428-627E-4304-9255-18ECF86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0206FA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0206FA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  <w:docPart>
      <w:docPartPr>
        <w:name w:val="9B76764871394DF7B46295E3D060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124F-6278-4D4D-B770-94E76923AF68}"/>
      </w:docPartPr>
      <w:docPartBody>
        <w:p w:rsidR="00621E1E" w:rsidRDefault="000206FA" w:rsidP="000206FA">
          <w:pPr>
            <w:pStyle w:val="9B76764871394DF7B46295E3D060425C"/>
          </w:pPr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0E9DC3DFB05D4A8F8601E35291E8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6F75-8D80-416C-B3F6-4CE1A52F8063}"/>
      </w:docPartPr>
      <w:docPartBody>
        <w:p w:rsidR="00621E1E" w:rsidRDefault="000206FA" w:rsidP="000206FA">
          <w:pPr>
            <w:pStyle w:val="0E9DC3DFB05D4A8F8601E35291E81775"/>
          </w:pPr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0206FA"/>
    <w:rsid w:val="00281CD5"/>
    <w:rsid w:val="006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FA"/>
    <w:rPr>
      <w:color w:val="808080"/>
    </w:rPr>
  </w:style>
  <w:style w:type="paragraph" w:customStyle="1" w:styleId="9B76764871394DF7B46295E3D060425C">
    <w:name w:val="9B76764871394DF7B46295E3D060425C"/>
    <w:rsid w:val="000206FA"/>
  </w:style>
  <w:style w:type="paragraph" w:customStyle="1" w:styleId="0E9DC3DFB05D4A8F8601E35291E81775">
    <w:name w:val="0E9DC3DFB05D4A8F8601E35291E81775"/>
    <w:rsid w:val="00020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Flynn, Diane</cp:lastModifiedBy>
  <cp:revision>2</cp:revision>
  <dcterms:created xsi:type="dcterms:W3CDTF">2023-10-02T20:09:00Z</dcterms:created>
  <dcterms:modified xsi:type="dcterms:W3CDTF">2023-10-02T20:09:00Z</dcterms:modified>
</cp:coreProperties>
</file>